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D3E9" w14:textId="77777777" w:rsidR="00B37A66" w:rsidRDefault="00B37A66" w:rsidP="00B37A66">
      <w:pPr>
        <w:ind w:left="-540"/>
        <w:jc w:val="center"/>
        <w:rPr>
          <w:sz w:val="28"/>
          <w:szCs w:val="28"/>
          <w:lang w:val="uk-UA"/>
        </w:rPr>
      </w:pPr>
      <w:r w:rsidRPr="00486FED">
        <w:rPr>
          <w:sz w:val="28"/>
          <w:szCs w:val="28"/>
          <w:lang w:val="uk-UA"/>
        </w:rPr>
        <w:t>План заходів</w:t>
      </w:r>
    </w:p>
    <w:p w14:paraId="16D07587" w14:textId="77777777" w:rsidR="00B37A66" w:rsidRDefault="00B37A66" w:rsidP="00B37A66">
      <w:pPr>
        <w:ind w:left="-540"/>
        <w:jc w:val="center"/>
        <w:rPr>
          <w:sz w:val="28"/>
          <w:szCs w:val="28"/>
          <w:lang w:val="uk-UA"/>
        </w:rPr>
      </w:pPr>
      <w:r w:rsidRPr="00486FED">
        <w:rPr>
          <w:sz w:val="28"/>
          <w:szCs w:val="28"/>
          <w:lang w:val="uk-UA"/>
        </w:rPr>
        <w:t>із підготовки та відзначення в громаді</w:t>
      </w:r>
      <w:r>
        <w:rPr>
          <w:sz w:val="28"/>
          <w:szCs w:val="28"/>
          <w:lang w:val="uk-UA"/>
        </w:rPr>
        <w:t xml:space="preserve"> </w:t>
      </w:r>
      <w:r w:rsidRPr="00486FED">
        <w:rPr>
          <w:sz w:val="28"/>
          <w:szCs w:val="28"/>
          <w:lang w:val="uk-UA"/>
        </w:rPr>
        <w:t>35-ї річниці Незалежності України</w:t>
      </w:r>
    </w:p>
    <w:p w14:paraId="56397463" w14:textId="77777777" w:rsidR="00B8160E" w:rsidRPr="00B8160E" w:rsidRDefault="00B8160E" w:rsidP="00630F59">
      <w:pPr>
        <w:ind w:left="-540"/>
        <w:jc w:val="center"/>
        <w:rPr>
          <w:sz w:val="28"/>
          <w:szCs w:val="28"/>
          <w:lang w:val="uk-UA"/>
        </w:rPr>
      </w:pPr>
    </w:p>
    <w:tbl>
      <w:tblPr>
        <w:tblStyle w:val="a4"/>
        <w:tblW w:w="0" w:type="auto"/>
        <w:tblInd w:w="-540" w:type="dxa"/>
        <w:tblLook w:val="04A0" w:firstRow="1" w:lastRow="0" w:firstColumn="1" w:lastColumn="0" w:noHBand="0" w:noVBand="1"/>
      </w:tblPr>
      <w:tblGrid>
        <w:gridCol w:w="849"/>
        <w:gridCol w:w="2212"/>
        <w:gridCol w:w="1574"/>
        <w:gridCol w:w="1574"/>
        <w:gridCol w:w="1911"/>
        <w:gridCol w:w="2049"/>
      </w:tblGrid>
      <w:tr w:rsidR="009F101A" w14:paraId="51CFD4ED" w14:textId="77777777" w:rsidTr="004E1AF0">
        <w:tc>
          <w:tcPr>
            <w:tcW w:w="861" w:type="dxa"/>
          </w:tcPr>
          <w:p w14:paraId="7532EA94" w14:textId="77777777" w:rsidR="00630F59" w:rsidRPr="00630F59" w:rsidRDefault="00630F59" w:rsidP="00630F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1964" w:type="dxa"/>
          </w:tcPr>
          <w:p w14:paraId="3D5E3031" w14:textId="77777777" w:rsidR="00630F59" w:rsidRPr="00630F59" w:rsidRDefault="00630F59" w:rsidP="00630F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619" w:type="dxa"/>
          </w:tcPr>
          <w:p w14:paraId="616BAE87" w14:textId="77777777" w:rsidR="00630F59" w:rsidRPr="00630F59" w:rsidRDefault="00630F59" w:rsidP="00630F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1614" w:type="dxa"/>
          </w:tcPr>
          <w:p w14:paraId="7B134C01" w14:textId="77777777" w:rsidR="00630F59" w:rsidRPr="00630F59" w:rsidRDefault="00630F59" w:rsidP="00630F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Час проведення</w:t>
            </w:r>
          </w:p>
        </w:tc>
        <w:tc>
          <w:tcPr>
            <w:tcW w:w="2226" w:type="dxa"/>
          </w:tcPr>
          <w:p w14:paraId="2E57AFD6" w14:textId="77777777" w:rsidR="00630F59" w:rsidRPr="00630F59" w:rsidRDefault="00630F59" w:rsidP="00630F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 проведення</w:t>
            </w:r>
          </w:p>
        </w:tc>
        <w:tc>
          <w:tcPr>
            <w:tcW w:w="1885" w:type="dxa"/>
          </w:tcPr>
          <w:p w14:paraId="750166C0" w14:textId="77777777" w:rsidR="00630F59" w:rsidRDefault="00630F59" w:rsidP="00630F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</w:t>
            </w:r>
            <w:r w:rsidR="00027E02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>альні</w:t>
            </w:r>
          </w:p>
        </w:tc>
      </w:tr>
      <w:tr w:rsidR="009F101A" w14:paraId="4EA1A0EE" w14:textId="77777777" w:rsidTr="004E1AF0">
        <w:tc>
          <w:tcPr>
            <w:tcW w:w="861" w:type="dxa"/>
          </w:tcPr>
          <w:p w14:paraId="2D2867A2" w14:textId="77777777" w:rsidR="00630F59" w:rsidRPr="00634F52" w:rsidRDefault="00B8160E" w:rsidP="00630F59">
            <w:pPr>
              <w:jc w:val="center"/>
              <w:rPr>
                <w:lang w:val="uk-UA"/>
              </w:rPr>
            </w:pPr>
            <w:r w:rsidRPr="00634F52">
              <w:rPr>
                <w:lang w:val="uk-UA"/>
              </w:rPr>
              <w:t>1.</w:t>
            </w:r>
          </w:p>
        </w:tc>
        <w:tc>
          <w:tcPr>
            <w:tcW w:w="1964" w:type="dxa"/>
          </w:tcPr>
          <w:p w14:paraId="021C7C09" w14:textId="77777777" w:rsidR="00630F59" w:rsidRPr="00634F52" w:rsidRDefault="00634F52" w:rsidP="00630F59">
            <w:pPr>
              <w:jc w:val="center"/>
            </w:pPr>
            <w:r w:rsidRPr="00634F52">
              <w:rPr>
                <w:lang w:val="uk-UA"/>
              </w:rPr>
              <w:t>Церемонія підняття</w:t>
            </w:r>
            <w:r w:rsidR="00472C60">
              <w:rPr>
                <w:lang w:val="uk-UA"/>
              </w:rPr>
              <w:t xml:space="preserve"> Державного Прапора України </w:t>
            </w:r>
          </w:p>
        </w:tc>
        <w:tc>
          <w:tcPr>
            <w:tcW w:w="1619" w:type="dxa"/>
          </w:tcPr>
          <w:p w14:paraId="19CF1201" w14:textId="77777777" w:rsidR="00630F59" w:rsidRPr="00634F52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23.08.2026</w:t>
            </w:r>
          </w:p>
        </w:tc>
        <w:tc>
          <w:tcPr>
            <w:tcW w:w="1614" w:type="dxa"/>
          </w:tcPr>
          <w:p w14:paraId="37F274B3" w14:textId="77777777" w:rsidR="00630F59" w:rsidRPr="00362349" w:rsidRDefault="00362349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(перед від</w:t>
            </w:r>
            <w:r w:rsidR="00D7132F">
              <w:rPr>
                <w:lang w:val="uk-UA"/>
              </w:rPr>
              <w:t>’</w:t>
            </w:r>
            <w:r>
              <w:rPr>
                <w:lang w:val="uk-UA"/>
              </w:rPr>
              <w:t>їздом на «Рівненську Єдність»</w:t>
            </w:r>
            <w:r w:rsidR="008F35A4">
              <w:rPr>
                <w:lang w:val="uk-UA"/>
              </w:rPr>
              <w:t xml:space="preserve">) </w:t>
            </w:r>
            <w:r w:rsidR="00C502CE">
              <w:rPr>
                <w:lang w:val="uk-UA"/>
              </w:rPr>
              <w:t>?</w:t>
            </w:r>
          </w:p>
        </w:tc>
        <w:tc>
          <w:tcPr>
            <w:tcW w:w="2226" w:type="dxa"/>
          </w:tcPr>
          <w:p w14:paraId="6B73DAAE" w14:textId="77777777" w:rsidR="00630F59" w:rsidRPr="00472C60" w:rsidRDefault="00472C60" w:rsidP="00630F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Дядьковицька</w:t>
            </w:r>
            <w:proofErr w:type="spellEnd"/>
            <w:r>
              <w:rPr>
                <w:lang w:val="uk-UA"/>
              </w:rPr>
              <w:t xml:space="preserve"> сільська рада</w:t>
            </w:r>
          </w:p>
        </w:tc>
        <w:tc>
          <w:tcPr>
            <w:tcW w:w="1885" w:type="dxa"/>
          </w:tcPr>
          <w:p w14:paraId="56993561" w14:textId="77777777" w:rsidR="00630F59" w:rsidRPr="00472C60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Відділ освіти, культури та соціального захисту населення</w:t>
            </w:r>
          </w:p>
        </w:tc>
      </w:tr>
      <w:tr w:rsidR="00C502CE" w14:paraId="3BDA217F" w14:textId="77777777" w:rsidTr="004E1AF0">
        <w:tc>
          <w:tcPr>
            <w:tcW w:w="861" w:type="dxa"/>
          </w:tcPr>
          <w:p w14:paraId="29A7AA5F" w14:textId="77777777" w:rsidR="00472C60" w:rsidRPr="00634F52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964" w:type="dxa"/>
          </w:tcPr>
          <w:p w14:paraId="203FC52C" w14:textId="77777777" w:rsidR="00472C60" w:rsidRPr="00634F52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Участь у районному заході  «Рі</w:t>
            </w:r>
            <w:r w:rsidR="00D7132F">
              <w:rPr>
                <w:lang w:val="uk-UA"/>
              </w:rPr>
              <w:t>вненська Є</w:t>
            </w:r>
            <w:r>
              <w:rPr>
                <w:lang w:val="uk-UA"/>
              </w:rPr>
              <w:t>дність»</w:t>
            </w:r>
          </w:p>
        </w:tc>
        <w:tc>
          <w:tcPr>
            <w:tcW w:w="1619" w:type="dxa"/>
          </w:tcPr>
          <w:p w14:paraId="497BE779" w14:textId="77777777" w:rsidR="00472C60" w:rsidRDefault="00E06FCB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23.08.2026</w:t>
            </w:r>
          </w:p>
        </w:tc>
        <w:tc>
          <w:tcPr>
            <w:tcW w:w="1614" w:type="dxa"/>
          </w:tcPr>
          <w:p w14:paraId="316BF988" w14:textId="77777777" w:rsidR="00472C60" w:rsidRPr="00E06FCB" w:rsidRDefault="00E06FCB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початок </w:t>
            </w:r>
            <w:r w:rsidR="008F35A4">
              <w:rPr>
                <w:lang w:val="uk-UA"/>
              </w:rPr>
              <w:t>о 14:</w:t>
            </w:r>
            <w:r>
              <w:rPr>
                <w:lang w:val="uk-UA"/>
              </w:rPr>
              <w:t>00</w:t>
            </w:r>
          </w:p>
        </w:tc>
        <w:tc>
          <w:tcPr>
            <w:tcW w:w="2226" w:type="dxa"/>
          </w:tcPr>
          <w:p w14:paraId="16509174" w14:textId="77777777" w:rsidR="00472C60" w:rsidRDefault="00D7132F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472C60">
              <w:rPr>
                <w:lang w:val="uk-UA"/>
              </w:rPr>
              <w:t xml:space="preserve">. </w:t>
            </w:r>
            <w:proofErr w:type="spellStart"/>
            <w:r w:rsidR="00472C60">
              <w:rPr>
                <w:lang w:val="uk-UA"/>
              </w:rPr>
              <w:t>Шпанів</w:t>
            </w:r>
            <w:proofErr w:type="spellEnd"/>
            <w:r w:rsidR="00472C60">
              <w:rPr>
                <w:lang w:val="uk-UA"/>
              </w:rPr>
              <w:t xml:space="preserve"> Рівненського району</w:t>
            </w:r>
          </w:p>
        </w:tc>
        <w:tc>
          <w:tcPr>
            <w:tcW w:w="1885" w:type="dxa"/>
          </w:tcPr>
          <w:p w14:paraId="2BE8C7B7" w14:textId="77777777" w:rsidR="00472C60" w:rsidRDefault="0028255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Відділ освіти, культури та соціального захисту населення,</w:t>
            </w:r>
          </w:p>
          <w:p w14:paraId="1C427047" w14:textId="77777777" w:rsidR="00282550" w:rsidRDefault="0028255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керівники комунальних установ громади</w:t>
            </w:r>
          </w:p>
        </w:tc>
      </w:tr>
      <w:tr w:rsidR="009F101A" w14:paraId="394ABC0F" w14:textId="77777777" w:rsidTr="004E1AF0">
        <w:tc>
          <w:tcPr>
            <w:tcW w:w="861" w:type="dxa"/>
          </w:tcPr>
          <w:p w14:paraId="3A43C67A" w14:textId="77777777" w:rsidR="00630F59" w:rsidRPr="007F38E9" w:rsidRDefault="007F38E9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64" w:type="dxa"/>
          </w:tcPr>
          <w:p w14:paraId="5521F8C8" w14:textId="77777777" w:rsidR="00630F59" w:rsidRPr="00634F52" w:rsidRDefault="007F38E9" w:rsidP="00630F59">
            <w:pPr>
              <w:jc w:val="center"/>
            </w:pPr>
            <w:r>
              <w:rPr>
                <w:lang w:val="uk-UA"/>
              </w:rPr>
              <w:t xml:space="preserve">Участь у обласному патріотичному </w:t>
            </w:r>
            <w:proofErr w:type="spellStart"/>
            <w:r>
              <w:rPr>
                <w:lang w:val="uk-UA"/>
              </w:rPr>
              <w:t>проєкті</w:t>
            </w:r>
            <w:proofErr w:type="spellEnd"/>
            <w:r>
              <w:rPr>
                <w:lang w:val="uk-UA"/>
              </w:rPr>
              <w:t>. Ф</w:t>
            </w:r>
            <w:proofErr w:type="spellStart"/>
            <w:r>
              <w:t>лешмоб</w:t>
            </w:r>
            <w:proofErr w:type="spellEnd"/>
            <w:r>
              <w:t xml:space="preserve"> «</w:t>
            </w:r>
            <w:proofErr w:type="spellStart"/>
            <w:r>
              <w:t>Кілометри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r w:rsidR="00472C60" w:rsidRPr="00634F52">
              <w:t>ез</w:t>
            </w:r>
            <w:proofErr w:type="spellEnd"/>
            <w:r w:rsidR="00472C60">
              <w:rPr>
                <w:lang w:val="uk-UA"/>
              </w:rPr>
              <w:t>а</w:t>
            </w:r>
            <w:proofErr w:type="spellStart"/>
            <w:r w:rsidR="00472C60" w:rsidRPr="00634F52">
              <w:t>лежності</w:t>
            </w:r>
            <w:proofErr w:type="spellEnd"/>
            <w:r w:rsidR="00472C60" w:rsidRPr="00634F52">
              <w:t>».</w:t>
            </w:r>
          </w:p>
        </w:tc>
        <w:tc>
          <w:tcPr>
            <w:tcW w:w="1619" w:type="dxa"/>
          </w:tcPr>
          <w:p w14:paraId="1351EEEB" w14:textId="77777777" w:rsidR="00630F59" w:rsidRPr="00472C60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24.08.2026</w:t>
            </w:r>
          </w:p>
        </w:tc>
        <w:tc>
          <w:tcPr>
            <w:tcW w:w="1614" w:type="dxa"/>
          </w:tcPr>
          <w:p w14:paraId="4947742E" w14:textId="77777777" w:rsidR="00630F59" w:rsidRPr="007F38E9" w:rsidRDefault="008F35A4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08:</w:t>
            </w:r>
            <w:r w:rsidR="007F38E9">
              <w:rPr>
                <w:lang w:val="uk-UA"/>
              </w:rPr>
              <w:t>55</w:t>
            </w:r>
          </w:p>
        </w:tc>
        <w:tc>
          <w:tcPr>
            <w:tcW w:w="2226" w:type="dxa"/>
          </w:tcPr>
          <w:p w14:paraId="5540D523" w14:textId="77777777" w:rsidR="00630F59" w:rsidRPr="00472C60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Шкільне подвір’я ОЗ «Дядьковицький ліцей»</w:t>
            </w:r>
          </w:p>
        </w:tc>
        <w:tc>
          <w:tcPr>
            <w:tcW w:w="1885" w:type="dxa"/>
          </w:tcPr>
          <w:p w14:paraId="333D840C" w14:textId="77777777" w:rsidR="00324C24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Молодіжний центр,</w:t>
            </w:r>
          </w:p>
          <w:p w14:paraId="59FF7C27" w14:textId="77777777" w:rsidR="00630F59" w:rsidRPr="00472C60" w:rsidRDefault="00472C60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відділ освіти. культури та соціального захисту населення</w:t>
            </w:r>
          </w:p>
        </w:tc>
      </w:tr>
      <w:tr w:rsidR="00C502CE" w14:paraId="2631ECC9" w14:textId="77777777" w:rsidTr="004E1AF0">
        <w:tc>
          <w:tcPr>
            <w:tcW w:w="861" w:type="dxa"/>
            <w:vMerge w:val="restart"/>
          </w:tcPr>
          <w:p w14:paraId="031D67C4" w14:textId="77777777" w:rsidR="00667038" w:rsidRPr="0025184E" w:rsidRDefault="00667038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  <w:p w14:paraId="1A22754A" w14:textId="77777777" w:rsidR="00667038" w:rsidRPr="0025184E" w:rsidRDefault="00667038" w:rsidP="00630F59">
            <w:pPr>
              <w:jc w:val="center"/>
              <w:rPr>
                <w:lang w:val="uk-UA"/>
              </w:rPr>
            </w:pPr>
          </w:p>
        </w:tc>
        <w:tc>
          <w:tcPr>
            <w:tcW w:w="1964" w:type="dxa"/>
            <w:vMerge w:val="restart"/>
          </w:tcPr>
          <w:p w14:paraId="36FA5C5F" w14:textId="77777777" w:rsidR="00667038" w:rsidRDefault="009F101A" w:rsidP="00634F52">
            <w:pPr>
              <w:ind w:left="-8" w:firstLine="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Участь у </w:t>
            </w:r>
            <w:proofErr w:type="spellStart"/>
            <w:r w:rsidR="00667038" w:rsidRPr="00634F52">
              <w:t>Вс</w:t>
            </w:r>
            <w:r>
              <w:t>еукраїнсь</w:t>
            </w:r>
            <w:proofErr w:type="spellEnd"/>
            <w:r w:rsidR="00D7132F">
              <w:rPr>
                <w:lang w:val="uk-UA"/>
              </w:rPr>
              <w:t>к</w:t>
            </w:r>
            <w:proofErr w:type="spellStart"/>
            <w:r>
              <w:t>ій</w:t>
            </w:r>
            <w:proofErr w:type="spellEnd"/>
            <w:r>
              <w:t xml:space="preserve"> </w:t>
            </w:r>
            <w:proofErr w:type="spellStart"/>
            <w:r>
              <w:t>акції</w:t>
            </w:r>
            <w:proofErr w:type="spellEnd"/>
            <w:r w:rsidR="00667038" w:rsidRPr="00634F52">
              <w:t xml:space="preserve"> </w:t>
            </w:r>
            <w:proofErr w:type="spellStart"/>
            <w:r w:rsidR="00667038" w:rsidRPr="00634F52">
              <w:t>пам’яті</w:t>
            </w:r>
            <w:proofErr w:type="spellEnd"/>
            <w:r w:rsidR="00667038" w:rsidRPr="00634F52">
              <w:t xml:space="preserve"> «Соня</w:t>
            </w:r>
            <w:r w:rsidR="00667038" w:rsidRPr="00634F52">
              <w:rPr>
                <w:lang w:val="uk-UA"/>
              </w:rPr>
              <w:t>х»</w:t>
            </w:r>
            <w:r>
              <w:rPr>
                <w:lang w:val="uk-UA"/>
              </w:rPr>
              <w:t>.</w:t>
            </w:r>
          </w:p>
          <w:p w14:paraId="3DB673BD" w14:textId="77777777" w:rsidR="009F101A" w:rsidRPr="00634F52" w:rsidRDefault="009F101A" w:rsidP="00634F52">
            <w:pPr>
              <w:ind w:left="-135" w:firstLine="8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Загальнонаціональна хвилина шани та мовчання</w:t>
            </w:r>
          </w:p>
        </w:tc>
        <w:tc>
          <w:tcPr>
            <w:tcW w:w="1619" w:type="dxa"/>
          </w:tcPr>
          <w:p w14:paraId="1B830197" w14:textId="77777777" w:rsidR="00667038" w:rsidRPr="00634F52" w:rsidRDefault="00667038" w:rsidP="00630F59">
            <w:pPr>
              <w:jc w:val="center"/>
              <w:rPr>
                <w:lang w:val="uk-UA"/>
              </w:rPr>
            </w:pPr>
            <w:r w:rsidRPr="00634F52">
              <w:rPr>
                <w:lang w:val="uk-UA"/>
              </w:rPr>
              <w:t>28.08.2026</w:t>
            </w:r>
          </w:p>
        </w:tc>
        <w:tc>
          <w:tcPr>
            <w:tcW w:w="1614" w:type="dxa"/>
          </w:tcPr>
          <w:p w14:paraId="0BE0AEDD" w14:textId="77777777" w:rsidR="00667038" w:rsidRPr="00634F52" w:rsidRDefault="00667038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8:55</w:t>
            </w:r>
          </w:p>
        </w:tc>
        <w:tc>
          <w:tcPr>
            <w:tcW w:w="2226" w:type="dxa"/>
          </w:tcPr>
          <w:p w14:paraId="45A0FFD2" w14:textId="77777777" w:rsidR="00667038" w:rsidRDefault="00667038" w:rsidP="00027E02">
            <w:pPr>
              <w:ind w:left="-132"/>
              <w:jc w:val="center"/>
            </w:pPr>
            <w:r w:rsidRPr="00634F52">
              <w:t xml:space="preserve">Алея </w:t>
            </w:r>
            <w:proofErr w:type="spellStart"/>
            <w:r w:rsidRPr="00634F52">
              <w:t>Слави</w:t>
            </w:r>
            <w:proofErr w:type="spellEnd"/>
            <w:r w:rsidRPr="00634F52">
              <w:t xml:space="preserve"> </w:t>
            </w:r>
          </w:p>
          <w:p w14:paraId="4C82E338" w14:textId="77777777" w:rsidR="00667038" w:rsidRDefault="00667038" w:rsidP="00027E02">
            <w:pPr>
              <w:ind w:left="-132"/>
              <w:jc w:val="center"/>
            </w:pPr>
            <w:r w:rsidRPr="00634F52">
              <w:t>с.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Верхівськ</w:t>
            </w:r>
            <w:proofErr w:type="spellEnd"/>
            <w:r>
              <w:t xml:space="preserve">; </w:t>
            </w:r>
            <w:proofErr w:type="spellStart"/>
            <w:r w:rsidRPr="00634F52">
              <w:t>Меморіальний</w:t>
            </w:r>
            <w:proofErr w:type="spellEnd"/>
            <w:r w:rsidRPr="00634F52">
              <w:t xml:space="preserve"> комплекс </w:t>
            </w:r>
          </w:p>
          <w:p w14:paraId="5453C391" w14:textId="77777777" w:rsidR="00667038" w:rsidRPr="00634F52" w:rsidRDefault="007C6EAF" w:rsidP="007C6EAF">
            <w:pPr>
              <w:ind w:left="-132"/>
              <w:jc w:val="center"/>
            </w:pPr>
            <w:r>
              <w:t xml:space="preserve">с. М. </w:t>
            </w:r>
            <w:proofErr w:type="spellStart"/>
            <w:r>
              <w:t>Шпаків</w:t>
            </w:r>
            <w:proofErr w:type="spellEnd"/>
          </w:p>
        </w:tc>
        <w:tc>
          <w:tcPr>
            <w:tcW w:w="1885" w:type="dxa"/>
          </w:tcPr>
          <w:p w14:paraId="2C8284EB" w14:textId="77777777" w:rsidR="00667038" w:rsidRPr="00634F52" w:rsidRDefault="00C502CE" w:rsidP="00630F59">
            <w:pPr>
              <w:jc w:val="center"/>
            </w:pPr>
            <w:r>
              <w:rPr>
                <w:lang w:val="uk-UA"/>
              </w:rPr>
              <w:t>Клуб</w:t>
            </w:r>
            <w:r w:rsidR="006F4668">
              <w:rPr>
                <w:lang w:val="uk-UA"/>
              </w:rPr>
              <w:t xml:space="preserve">                         </w:t>
            </w:r>
            <w:r w:rsidR="00667038">
              <w:rPr>
                <w:lang w:val="uk-UA"/>
              </w:rPr>
              <w:t xml:space="preserve">с. </w:t>
            </w:r>
            <w:proofErr w:type="spellStart"/>
            <w:r w:rsidR="00667038">
              <w:rPr>
                <w:lang w:val="uk-UA"/>
              </w:rPr>
              <w:t>Верхівськ</w:t>
            </w:r>
            <w:proofErr w:type="spellEnd"/>
            <w:r w:rsidR="00667038">
              <w:rPr>
                <w:lang w:val="uk-UA"/>
              </w:rPr>
              <w:t xml:space="preserve">, </w:t>
            </w:r>
            <w:r w:rsidR="00362349">
              <w:rPr>
                <w:lang w:val="uk-UA"/>
              </w:rPr>
              <w:t xml:space="preserve">             </w:t>
            </w:r>
            <w:r w:rsidR="00667038">
              <w:rPr>
                <w:lang w:val="uk-UA"/>
              </w:rPr>
              <w:t>с. М. Шпаків</w:t>
            </w:r>
          </w:p>
        </w:tc>
      </w:tr>
      <w:tr w:rsidR="00C502CE" w14:paraId="0655A23E" w14:textId="77777777" w:rsidTr="009F101A">
        <w:trPr>
          <w:trHeight w:val="70"/>
        </w:trPr>
        <w:tc>
          <w:tcPr>
            <w:tcW w:w="861" w:type="dxa"/>
            <w:vMerge/>
          </w:tcPr>
          <w:p w14:paraId="6455A473" w14:textId="77777777" w:rsidR="004E1AF0" w:rsidRDefault="004E1AF0" w:rsidP="004E1AF0">
            <w:pPr>
              <w:jc w:val="center"/>
              <w:rPr>
                <w:lang w:val="uk-UA"/>
              </w:rPr>
            </w:pPr>
          </w:p>
        </w:tc>
        <w:tc>
          <w:tcPr>
            <w:tcW w:w="1964" w:type="dxa"/>
            <w:vMerge/>
          </w:tcPr>
          <w:p w14:paraId="4492A9EB" w14:textId="77777777" w:rsidR="004E1AF0" w:rsidRPr="00634F52" w:rsidRDefault="004E1AF0" w:rsidP="004E1AF0">
            <w:pPr>
              <w:ind w:left="-8" w:firstLine="8"/>
              <w:jc w:val="center"/>
            </w:pPr>
          </w:p>
        </w:tc>
        <w:tc>
          <w:tcPr>
            <w:tcW w:w="1619" w:type="dxa"/>
            <w:vMerge w:val="restart"/>
          </w:tcPr>
          <w:p w14:paraId="498D638D" w14:textId="77777777" w:rsidR="004E1AF0" w:rsidRPr="00634F52" w:rsidRDefault="004E1AF0" w:rsidP="004E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29.08.2026</w:t>
            </w:r>
          </w:p>
          <w:p w14:paraId="5031077E" w14:textId="77777777" w:rsidR="004E1AF0" w:rsidRPr="00634F52" w:rsidRDefault="004E1AF0" w:rsidP="004E1AF0">
            <w:pPr>
              <w:jc w:val="center"/>
              <w:rPr>
                <w:lang w:val="uk-UA"/>
              </w:rPr>
            </w:pPr>
          </w:p>
        </w:tc>
        <w:tc>
          <w:tcPr>
            <w:tcW w:w="1614" w:type="dxa"/>
            <w:vMerge w:val="restart"/>
          </w:tcPr>
          <w:p w14:paraId="03F93C80" w14:textId="77777777" w:rsidR="00635FFE" w:rsidRDefault="00916E23" w:rsidP="004E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10:15</w:t>
            </w:r>
          </w:p>
          <w:p w14:paraId="0B92B82B" w14:textId="77777777" w:rsidR="00635FFE" w:rsidRDefault="00635FFE" w:rsidP="004E1AF0">
            <w:pPr>
              <w:jc w:val="center"/>
              <w:rPr>
                <w:lang w:val="uk-UA"/>
              </w:rPr>
            </w:pPr>
          </w:p>
          <w:p w14:paraId="16B00FE8" w14:textId="77777777" w:rsidR="00635FFE" w:rsidRDefault="00635FFE" w:rsidP="004E1AF0">
            <w:pPr>
              <w:jc w:val="center"/>
              <w:rPr>
                <w:lang w:val="uk-UA"/>
              </w:rPr>
            </w:pPr>
          </w:p>
          <w:p w14:paraId="7B5EF94A" w14:textId="77777777" w:rsidR="00C502CE" w:rsidRPr="00C502CE" w:rsidRDefault="00635FFE" w:rsidP="00635F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 00</w:t>
            </w:r>
          </w:p>
          <w:p w14:paraId="058E8D10" w14:textId="77777777" w:rsidR="00C502CE" w:rsidRDefault="00C502CE" w:rsidP="00C502CE">
            <w:pPr>
              <w:rPr>
                <w:lang w:val="uk-UA"/>
              </w:rPr>
            </w:pPr>
          </w:p>
          <w:p w14:paraId="48C657FC" w14:textId="77777777" w:rsidR="004E1AF0" w:rsidRPr="004E1AF0" w:rsidRDefault="004E1AF0" w:rsidP="004E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2226" w:type="dxa"/>
          </w:tcPr>
          <w:p w14:paraId="7C2A28B9" w14:textId="77777777" w:rsidR="004E1AF0" w:rsidRDefault="004E1AF0" w:rsidP="004E1AF0">
            <w:pPr>
              <w:ind w:left="-132"/>
              <w:jc w:val="center"/>
            </w:pPr>
            <w:r w:rsidRPr="00634F52">
              <w:t>«</w:t>
            </w:r>
            <w:proofErr w:type="spellStart"/>
            <w:r w:rsidRPr="00634F52">
              <w:t>Небесна</w:t>
            </w:r>
            <w:proofErr w:type="spellEnd"/>
            <w:r w:rsidRPr="00634F52">
              <w:t xml:space="preserve"> </w:t>
            </w:r>
            <w:proofErr w:type="spellStart"/>
            <w:r w:rsidRPr="00634F52">
              <w:t>варта</w:t>
            </w:r>
            <w:proofErr w:type="spellEnd"/>
            <w:r w:rsidRPr="00634F52">
              <w:t xml:space="preserve">», </w:t>
            </w:r>
          </w:p>
          <w:p w14:paraId="78693AAA" w14:textId="77777777" w:rsidR="004E1AF0" w:rsidRPr="00634F52" w:rsidRDefault="004E1AF0" w:rsidP="004E1AF0">
            <w:pPr>
              <w:ind w:left="-132"/>
              <w:jc w:val="center"/>
            </w:pPr>
            <w:proofErr w:type="spellStart"/>
            <w:r>
              <w:t>с.</w:t>
            </w:r>
            <w:r w:rsidRPr="00634F52">
              <w:t>Дядьковичі</w:t>
            </w:r>
            <w:proofErr w:type="spellEnd"/>
            <w:r w:rsidRPr="00634F52">
              <w:t>.</w:t>
            </w:r>
          </w:p>
          <w:p w14:paraId="77FC7687" w14:textId="77777777" w:rsidR="004E1AF0" w:rsidRPr="00634F52" w:rsidRDefault="004E1AF0" w:rsidP="004E1AF0">
            <w:pPr>
              <w:ind w:left="-132"/>
              <w:jc w:val="center"/>
            </w:pPr>
          </w:p>
        </w:tc>
        <w:tc>
          <w:tcPr>
            <w:tcW w:w="1885" w:type="dxa"/>
          </w:tcPr>
          <w:p w14:paraId="2B5C131A" w14:textId="77777777" w:rsidR="004E1AF0" w:rsidRDefault="00C502CE" w:rsidP="004E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Клуб                                  </w:t>
            </w:r>
            <w:r w:rsidR="004E1AF0">
              <w:rPr>
                <w:lang w:val="uk-UA"/>
              </w:rPr>
              <w:t xml:space="preserve"> с. Дядьковичі</w:t>
            </w:r>
          </w:p>
        </w:tc>
      </w:tr>
      <w:tr w:rsidR="00C502CE" w14:paraId="4D78DE8C" w14:textId="77777777" w:rsidTr="004E1AF0">
        <w:tc>
          <w:tcPr>
            <w:tcW w:w="861" w:type="dxa"/>
          </w:tcPr>
          <w:p w14:paraId="1E3DD72D" w14:textId="77777777" w:rsidR="004E1AF0" w:rsidRDefault="004E1AF0" w:rsidP="004E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964" w:type="dxa"/>
          </w:tcPr>
          <w:p w14:paraId="4574AB18" w14:textId="77777777" w:rsidR="004E1AF0" w:rsidRPr="0056410A" w:rsidRDefault="004E1AF0" w:rsidP="004E1AF0">
            <w:pPr>
              <w:ind w:left="-8" w:firstLine="8"/>
              <w:jc w:val="center"/>
              <w:rPr>
                <w:lang w:val="uk-UA"/>
              </w:rPr>
            </w:pPr>
            <w:r>
              <w:rPr>
                <w:lang w:val="uk-UA"/>
              </w:rPr>
              <w:t>Участь у Всеукраїнському  забігу «Шаную воїнів, біжу за Героїв України»</w:t>
            </w:r>
          </w:p>
        </w:tc>
        <w:tc>
          <w:tcPr>
            <w:tcW w:w="1619" w:type="dxa"/>
            <w:vMerge/>
          </w:tcPr>
          <w:p w14:paraId="27D49814" w14:textId="77777777" w:rsidR="004E1AF0" w:rsidRPr="00634F52" w:rsidRDefault="004E1AF0" w:rsidP="004E1AF0">
            <w:pPr>
              <w:jc w:val="center"/>
              <w:rPr>
                <w:lang w:val="uk-UA"/>
              </w:rPr>
            </w:pPr>
          </w:p>
        </w:tc>
        <w:tc>
          <w:tcPr>
            <w:tcW w:w="1614" w:type="dxa"/>
            <w:vMerge/>
          </w:tcPr>
          <w:p w14:paraId="21DB015F" w14:textId="77777777" w:rsidR="004E1AF0" w:rsidRPr="0021489F" w:rsidRDefault="004E1AF0" w:rsidP="004E1AF0">
            <w:pPr>
              <w:jc w:val="center"/>
            </w:pPr>
          </w:p>
        </w:tc>
        <w:tc>
          <w:tcPr>
            <w:tcW w:w="2226" w:type="dxa"/>
          </w:tcPr>
          <w:p w14:paraId="69D065A3" w14:textId="77777777" w:rsidR="004E1AF0" w:rsidRPr="004E1AF0" w:rsidRDefault="004E1AF0" w:rsidP="004E1AF0">
            <w:pPr>
              <w:ind w:left="-132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Дядьковицька</w:t>
            </w:r>
            <w:proofErr w:type="spellEnd"/>
            <w:r>
              <w:rPr>
                <w:lang w:val="uk-UA"/>
              </w:rPr>
              <w:t xml:space="preserve"> сільська рада- центр с. Дядьковичі</w:t>
            </w:r>
          </w:p>
        </w:tc>
        <w:tc>
          <w:tcPr>
            <w:tcW w:w="1885" w:type="dxa"/>
          </w:tcPr>
          <w:p w14:paraId="7AD80D08" w14:textId="77777777" w:rsidR="004E1AF0" w:rsidRDefault="004E1AF0" w:rsidP="004E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Ветеранський простір громади</w:t>
            </w:r>
          </w:p>
        </w:tc>
      </w:tr>
      <w:tr w:rsidR="009F101A" w14:paraId="73CC6CED" w14:textId="77777777" w:rsidTr="004E1AF0">
        <w:tc>
          <w:tcPr>
            <w:tcW w:w="861" w:type="dxa"/>
          </w:tcPr>
          <w:p w14:paraId="30FE7767" w14:textId="77777777" w:rsidR="00CB68FA" w:rsidRPr="0025184E" w:rsidRDefault="00E3306F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964" w:type="dxa"/>
          </w:tcPr>
          <w:p w14:paraId="2D377C64" w14:textId="77777777" w:rsidR="00CB68FA" w:rsidRPr="00CB68FA" w:rsidRDefault="00CB68FA" w:rsidP="00634F52">
            <w:pPr>
              <w:ind w:left="-8" w:firstLine="8"/>
              <w:jc w:val="center"/>
              <w:rPr>
                <w:lang w:val="uk-UA"/>
              </w:rPr>
            </w:pPr>
            <w:r>
              <w:rPr>
                <w:lang w:val="uk-UA"/>
              </w:rPr>
              <w:t>День села Малий Шпаків</w:t>
            </w:r>
          </w:p>
        </w:tc>
        <w:tc>
          <w:tcPr>
            <w:tcW w:w="1619" w:type="dxa"/>
          </w:tcPr>
          <w:p w14:paraId="44ABD73A" w14:textId="77777777" w:rsidR="00CB68FA" w:rsidRPr="00634F52" w:rsidRDefault="00CB68FA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30.08.2026</w:t>
            </w:r>
          </w:p>
        </w:tc>
        <w:tc>
          <w:tcPr>
            <w:tcW w:w="1614" w:type="dxa"/>
          </w:tcPr>
          <w:p w14:paraId="0F6CB02E" w14:textId="77777777" w:rsidR="00CB68FA" w:rsidRDefault="00CB68FA" w:rsidP="00630F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15:00</w:t>
            </w:r>
            <w:r w:rsidR="00635FFE">
              <w:rPr>
                <w:lang w:val="uk-UA"/>
              </w:rPr>
              <w:t xml:space="preserve"> </w:t>
            </w:r>
          </w:p>
        </w:tc>
        <w:tc>
          <w:tcPr>
            <w:tcW w:w="2226" w:type="dxa"/>
          </w:tcPr>
          <w:p w14:paraId="57AF7B99" w14:textId="77777777" w:rsidR="00CB68FA" w:rsidRPr="00CB68FA" w:rsidRDefault="00CB68FA" w:rsidP="00027E02">
            <w:pPr>
              <w:ind w:left="-132"/>
              <w:jc w:val="center"/>
              <w:rPr>
                <w:lang w:val="uk-UA"/>
              </w:rPr>
            </w:pPr>
            <w:r>
              <w:rPr>
                <w:lang w:val="uk-UA"/>
              </w:rPr>
              <w:t>Стадіон ОЗ «</w:t>
            </w:r>
            <w:proofErr w:type="spellStart"/>
            <w:r>
              <w:rPr>
                <w:lang w:val="uk-UA"/>
              </w:rPr>
              <w:t>Малошаківський</w:t>
            </w:r>
            <w:proofErr w:type="spellEnd"/>
            <w:r>
              <w:rPr>
                <w:lang w:val="uk-UA"/>
              </w:rPr>
              <w:t xml:space="preserve"> ліцей»</w:t>
            </w:r>
          </w:p>
        </w:tc>
        <w:tc>
          <w:tcPr>
            <w:tcW w:w="1885" w:type="dxa"/>
          </w:tcPr>
          <w:p w14:paraId="022580D7" w14:textId="77777777" w:rsidR="00CB68FA" w:rsidRPr="00634F52" w:rsidRDefault="00860FC4" w:rsidP="00630F59">
            <w:pPr>
              <w:jc w:val="center"/>
            </w:pPr>
            <w:proofErr w:type="spellStart"/>
            <w:r>
              <w:rPr>
                <w:lang w:val="uk-UA"/>
              </w:rPr>
              <w:t>Малошпаківський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старостинський</w:t>
            </w:r>
            <w:proofErr w:type="spellEnd"/>
            <w:r>
              <w:rPr>
                <w:lang w:val="uk-UA"/>
              </w:rPr>
              <w:t xml:space="preserve"> округ, в</w:t>
            </w:r>
            <w:r w:rsidR="00324C24">
              <w:rPr>
                <w:lang w:val="uk-UA"/>
              </w:rPr>
              <w:t>ідділ освіти, культури та соціального захисту населення</w:t>
            </w:r>
          </w:p>
        </w:tc>
      </w:tr>
    </w:tbl>
    <w:p w14:paraId="047BC27B" w14:textId="77777777" w:rsidR="00915955" w:rsidRPr="00634F52" w:rsidRDefault="00915955" w:rsidP="00C502CE">
      <w:pPr>
        <w:ind w:left="-540"/>
      </w:pPr>
    </w:p>
    <w:sectPr w:rsidR="00915955" w:rsidRPr="00634F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701A9"/>
    <w:multiLevelType w:val="multilevel"/>
    <w:tmpl w:val="7C9CF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DD535F0"/>
    <w:multiLevelType w:val="hybridMultilevel"/>
    <w:tmpl w:val="2F58A132"/>
    <w:lvl w:ilvl="0" w:tplc="26E456E6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C368E2"/>
    <w:multiLevelType w:val="hybridMultilevel"/>
    <w:tmpl w:val="BBA2B6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FF"/>
    <w:rsid w:val="00027E02"/>
    <w:rsid w:val="00094AFF"/>
    <w:rsid w:val="0010670A"/>
    <w:rsid w:val="00110FEB"/>
    <w:rsid w:val="001710DB"/>
    <w:rsid w:val="001F01D0"/>
    <w:rsid w:val="00201990"/>
    <w:rsid w:val="00210C6F"/>
    <w:rsid w:val="0025184E"/>
    <w:rsid w:val="00282550"/>
    <w:rsid w:val="002A44FB"/>
    <w:rsid w:val="00312CB9"/>
    <w:rsid w:val="00324C24"/>
    <w:rsid w:val="00362349"/>
    <w:rsid w:val="00380F0E"/>
    <w:rsid w:val="003B2C48"/>
    <w:rsid w:val="003E2D16"/>
    <w:rsid w:val="003F5E32"/>
    <w:rsid w:val="004308A4"/>
    <w:rsid w:val="00450BE0"/>
    <w:rsid w:val="00472C60"/>
    <w:rsid w:val="00486FED"/>
    <w:rsid w:val="004E1AF0"/>
    <w:rsid w:val="004E3DF3"/>
    <w:rsid w:val="004E4E9A"/>
    <w:rsid w:val="005307C3"/>
    <w:rsid w:val="00545E6A"/>
    <w:rsid w:val="00554097"/>
    <w:rsid w:val="0056410A"/>
    <w:rsid w:val="005C01F7"/>
    <w:rsid w:val="00630F59"/>
    <w:rsid w:val="00634F52"/>
    <w:rsid w:val="00635FFE"/>
    <w:rsid w:val="00667038"/>
    <w:rsid w:val="006D254C"/>
    <w:rsid w:val="006F4668"/>
    <w:rsid w:val="007725F3"/>
    <w:rsid w:val="0079403A"/>
    <w:rsid w:val="007C6EAF"/>
    <w:rsid w:val="007F38E9"/>
    <w:rsid w:val="00857729"/>
    <w:rsid w:val="00860FC4"/>
    <w:rsid w:val="008D32F8"/>
    <w:rsid w:val="008F35A4"/>
    <w:rsid w:val="00915955"/>
    <w:rsid w:val="00916E23"/>
    <w:rsid w:val="00943C12"/>
    <w:rsid w:val="009F101A"/>
    <w:rsid w:val="009F7E8F"/>
    <w:rsid w:val="00A15901"/>
    <w:rsid w:val="00B00D61"/>
    <w:rsid w:val="00B37A66"/>
    <w:rsid w:val="00B8160E"/>
    <w:rsid w:val="00BA5900"/>
    <w:rsid w:val="00C502CE"/>
    <w:rsid w:val="00CB68FA"/>
    <w:rsid w:val="00D05829"/>
    <w:rsid w:val="00D7132F"/>
    <w:rsid w:val="00DB0581"/>
    <w:rsid w:val="00E06FCB"/>
    <w:rsid w:val="00E3306F"/>
    <w:rsid w:val="00E700DC"/>
    <w:rsid w:val="00EB2C99"/>
    <w:rsid w:val="00F1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2CB7"/>
  <w15:chartTrackingRefBased/>
  <w15:docId w15:val="{6FADF5FF-CEC3-4D3D-A16D-59778F8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AFF"/>
    <w:pPr>
      <w:ind w:left="720"/>
      <w:contextualSpacing/>
    </w:pPr>
  </w:style>
  <w:style w:type="table" w:styleId="a4">
    <w:name w:val="Table Grid"/>
    <w:basedOn w:val="a1"/>
    <w:rsid w:val="0091595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0A1A-D017-4032-A8E9-CEE51F8E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3</cp:revision>
  <cp:lastPrinted>2026-08-13T11:18:00Z</cp:lastPrinted>
  <dcterms:created xsi:type="dcterms:W3CDTF">2026-08-13T11:19:00Z</dcterms:created>
  <dcterms:modified xsi:type="dcterms:W3CDTF">2026-08-13T11:39:00Z</dcterms:modified>
</cp:coreProperties>
</file>